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KOMISE EVROPSKÉHO POHÁRU 7.6. 2016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 xml:space="preserve">Po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zprávách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hodnocení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minulé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sezóny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H.Mandla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P.Gardala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J.Flereho-celková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spokojenost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s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organizací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průběhem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závodů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>,ale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bohužel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se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uskutečnilo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málo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sjezdů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především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v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ženské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kategorii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>.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proofErr w:type="spellStart"/>
      <w:r>
        <w:rPr>
          <w:rFonts w:ascii="Palatino" w:hAnsi="Palatino" w:cs="Palatino"/>
          <w:sz w:val="28"/>
          <w:szCs w:val="28"/>
          <w:lang w:val="en-US"/>
        </w:rPr>
        <w:t>Kalendář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2016/17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schválena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změnaprogramu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EC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příští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sezónu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(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příloha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>)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sjezdy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ve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Wengenu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Kitzbuhelu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pro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muže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Crans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Montana pro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ženy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 xml:space="preserve">-SL 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>a</w:t>
      </w:r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OS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vZakopaném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Jasné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 xml:space="preserve">-Peter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Gardal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jede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kontrolu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v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první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půlce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července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SVK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>,POL</w:t>
      </w:r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zastaví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se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ve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Špindlu,aby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měl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představu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eventuálním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technickém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finále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>.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konečný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termín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pro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uzavření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kalendáře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pro2017/18 je 15.8.2016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proofErr w:type="spellStart"/>
      <w:r>
        <w:rPr>
          <w:rFonts w:ascii="Palatino" w:hAnsi="Palatino" w:cs="Palatino"/>
          <w:sz w:val="28"/>
          <w:szCs w:val="28"/>
          <w:lang w:val="en-US"/>
        </w:rPr>
        <w:t>Kandidatura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EC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zvážit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finanční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zajištění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akce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jiné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místo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(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Kouty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návrh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Tomáše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Banka),ale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asi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se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stejnými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organizátory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kvůli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nejlepšímu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dojmu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pro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příští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pořádání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nejen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EC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zvážit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dostupnost,možnosti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ubytování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na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přípravu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lyží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>.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ITA-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návrh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>pro</w:t>
      </w:r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posouzení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1.-3.(ne 2) 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celkově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v EC by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měli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mít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možnost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startovat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30.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čímž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by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mohlo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dojít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k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navýšení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kvóty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 u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některých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států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na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12.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Výhodnější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 xml:space="preserve">pro 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mladé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závodníky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>.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FRA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škrtání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bodů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z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celkového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pořadí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pro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nadcházející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sezónu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1. 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závodě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zústává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95%,po 2. 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 xml:space="preserve">-50%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3.</w:t>
      </w:r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gramStart"/>
      <w:r>
        <w:rPr>
          <w:rFonts w:ascii="Palatino" w:hAnsi="Palatino" w:cs="Palatino"/>
          <w:sz w:val="28"/>
          <w:szCs w:val="28"/>
          <w:lang w:val="en-US"/>
        </w:rPr>
        <w:t xml:space="preserve">-5%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4.</w:t>
      </w:r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jako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po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jednom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závodu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>. 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proofErr w:type="spellStart"/>
      <w:r>
        <w:rPr>
          <w:rFonts w:ascii="Palatino" w:hAnsi="Palatino" w:cs="Palatino"/>
          <w:sz w:val="28"/>
          <w:szCs w:val="28"/>
          <w:lang w:val="en-US"/>
        </w:rPr>
        <w:t>Ubytování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ceny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max.80 EUR pro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příští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zimu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HUN</w:t>
      </w: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r>
        <w:rPr>
          <w:rFonts w:ascii="Palatino" w:hAnsi="Palatino" w:cs="Palatino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Palatino" w:hAnsi="Palatino" w:cs="Palatino"/>
          <w:sz w:val="28"/>
          <w:szCs w:val="28"/>
          <w:lang w:val="en-US"/>
        </w:rPr>
        <w:t>navrhují</w:t>
      </w:r>
      <w:proofErr w:type="spellEnd"/>
      <w:proofErr w:type="gram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udělat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z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finále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EC-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Mistrovství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Evropy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ve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sjezdovém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lyžování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  <w:proofErr w:type="spellStart"/>
      <w:r>
        <w:rPr>
          <w:rFonts w:ascii="Palatino" w:hAnsi="Palatino" w:cs="Palatino"/>
          <w:sz w:val="28"/>
          <w:szCs w:val="28"/>
          <w:lang w:val="en-US"/>
        </w:rPr>
        <w:t>Zapsal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 a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zdraví</w:t>
      </w:r>
      <w:proofErr w:type="spellEnd"/>
      <w:r>
        <w:rPr>
          <w:rFonts w:ascii="Palatino" w:hAnsi="Palatino" w:cs="Palatino"/>
          <w:sz w:val="28"/>
          <w:szCs w:val="28"/>
          <w:lang w:val="en-US"/>
        </w:rPr>
        <w:t xml:space="preserve">     B. </w:t>
      </w:r>
      <w:proofErr w:type="spellStart"/>
      <w:r>
        <w:rPr>
          <w:rFonts w:ascii="Palatino" w:hAnsi="Palatino" w:cs="Palatino"/>
          <w:sz w:val="28"/>
          <w:szCs w:val="28"/>
          <w:lang w:val="en-US"/>
        </w:rPr>
        <w:t>Zeman</w:t>
      </w:r>
      <w:proofErr w:type="spellEnd"/>
    </w:p>
    <w:p w:rsidR="00F3094E" w:rsidRDefault="00F3094E" w:rsidP="00F3094E">
      <w:pPr>
        <w:widowControl w:val="0"/>
        <w:autoSpaceDE w:val="0"/>
        <w:autoSpaceDN w:val="0"/>
        <w:adjustRightInd w:val="0"/>
        <w:rPr>
          <w:rFonts w:ascii="Palatino" w:hAnsi="Palatino" w:cs="Palatino"/>
          <w:sz w:val="28"/>
          <w:szCs w:val="28"/>
          <w:lang w:val="en-US"/>
        </w:rPr>
      </w:pPr>
    </w:p>
    <w:p w:rsidR="00916EFA" w:rsidRDefault="00916EFA">
      <w:bookmarkStart w:id="0" w:name="_GoBack"/>
      <w:bookmarkEnd w:id="0"/>
    </w:p>
    <w:sectPr w:rsidR="00916EFA" w:rsidSect="009D6F5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4E"/>
    <w:rsid w:val="007059AB"/>
    <w:rsid w:val="00916EFA"/>
    <w:rsid w:val="00F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6F3F6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Macintosh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Štrougalová</dc:creator>
  <cp:keywords/>
  <dc:description/>
  <cp:lastModifiedBy>Danuta Štrougalová</cp:lastModifiedBy>
  <cp:revision>1</cp:revision>
  <cp:lastPrinted>2016-06-27T09:55:00Z</cp:lastPrinted>
  <dcterms:created xsi:type="dcterms:W3CDTF">2016-06-27T09:55:00Z</dcterms:created>
  <dcterms:modified xsi:type="dcterms:W3CDTF">2016-06-27T09:55:00Z</dcterms:modified>
</cp:coreProperties>
</file>